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3E" w:rsidRPr="00576FF1" w:rsidRDefault="002D5A3E" w:rsidP="00A22FF0">
      <w:pPr>
        <w:pStyle w:val="1"/>
        <w:rPr>
          <w:rFonts w:eastAsia="Calibri"/>
        </w:rPr>
      </w:pPr>
      <w:r w:rsidRPr="00576FF1">
        <w:rPr>
          <w:rFonts w:eastAsia="Calibri"/>
          <w:noProof/>
        </w:rPr>
        <w:t>МАОУ Гимназия № 70</w:t>
      </w:r>
      <w:r w:rsidRPr="00576FF1">
        <w:rPr>
          <w:rFonts w:eastAsia="Calibri"/>
        </w:rPr>
        <w:t xml:space="preserve">, ИНН </w:t>
      </w:r>
      <w:r w:rsidRPr="00576FF1">
        <w:rPr>
          <w:rFonts w:eastAsia="Calibri"/>
          <w:noProof/>
        </w:rPr>
        <w:t>6661057134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2D5A3E" w:rsidRPr="00576FF1" w:rsidRDefault="002D5A3E" w:rsidP="00A22FF0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D5A3E" w:rsidRPr="00576FF1" w:rsidRDefault="002D5A3E" w:rsidP="002D5A3E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520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481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39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2D5A3E" w:rsidRPr="00576FF1" w:rsidRDefault="002D5A3E" w:rsidP="002D5A3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29,82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D5A3E" w:rsidRPr="00576FF1" w:rsidRDefault="002D5A3E" w:rsidP="002D5A3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9,75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D5A3E" w:rsidRPr="00576FF1" w:rsidRDefault="002D5A3E" w:rsidP="002D5A3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8,98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D5A3E" w:rsidRPr="00576FF1" w:rsidRDefault="002D5A3E" w:rsidP="002D5A3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7,01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D5A3E" w:rsidRPr="00576FF1" w:rsidRDefault="002D5A3E" w:rsidP="002D5A3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4,08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2D5A3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53,94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7,76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7,58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9,17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7,66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8,06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7,04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6,67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2D5A3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18,95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D5A3E" w:rsidRPr="00576FF1" w:rsidRDefault="002D5A3E" w:rsidP="002D5A3E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9,55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2D5A3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27,75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D5A3E" w:rsidRPr="00576FF1" w:rsidRDefault="002D5A3E" w:rsidP="002D5A3E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9,38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D5A3E" w:rsidRPr="00576FF1" w:rsidRDefault="002D5A3E" w:rsidP="002D5A3E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9,27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D5A3E" w:rsidRPr="00576FF1" w:rsidRDefault="002D5A3E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2D5A3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B5F0D8" wp14:editId="0CE5325D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130,46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C9CD7C" wp14:editId="0BDCF4A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8,15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Отлично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2D5A3E" w:rsidRPr="00576FF1" w:rsidRDefault="002D5A3E" w:rsidP="002D5A3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2D5A3E" w:rsidRPr="00576FF1" w:rsidRDefault="002D5A3E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2D5A3E" w:rsidRPr="00576FF1" w:rsidRDefault="002D5A3E" w:rsidP="002D5A3E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2D5A3E" w:rsidRPr="00576FF1" w:rsidSect="00A22FF0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город Екатеринбург</w:t>
      </w:r>
    </w:p>
    <w:p w:rsidR="002D5A3E" w:rsidRPr="00576FF1" w:rsidRDefault="002D5A3E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МО «город Екатеринбург»</w:t>
      </w:r>
    </w:p>
    <w:p w:rsidR="002D5A3E" w:rsidRDefault="002D5A3E" w:rsidP="00A22FF0">
      <w:pPr>
        <w:rPr>
          <w:rFonts w:eastAsia="Calibri"/>
          <w:noProof/>
        </w:rPr>
        <w:sectPr w:rsidR="002D5A3E" w:rsidSect="00EE21AE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12DB" w:rsidRDefault="005B12DB"/>
    <w:sectPr w:rsidR="005B1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DB" w:rsidRDefault="005B12DB" w:rsidP="002D5A3E">
      <w:pPr>
        <w:spacing w:after="0" w:line="240" w:lineRule="auto"/>
      </w:pPr>
      <w:r>
        <w:separator/>
      </w:r>
    </w:p>
  </w:endnote>
  <w:endnote w:type="continuationSeparator" w:id="0">
    <w:p w:rsidR="005B12DB" w:rsidRDefault="005B12DB" w:rsidP="002D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DB" w:rsidRDefault="005B12DB" w:rsidP="002D5A3E">
      <w:pPr>
        <w:spacing w:after="0" w:line="240" w:lineRule="auto"/>
      </w:pPr>
      <w:r>
        <w:separator/>
      </w:r>
    </w:p>
  </w:footnote>
  <w:footnote w:type="continuationSeparator" w:id="0">
    <w:p w:rsidR="005B12DB" w:rsidRDefault="005B12DB" w:rsidP="002D5A3E">
      <w:pPr>
        <w:spacing w:after="0" w:line="240" w:lineRule="auto"/>
      </w:pPr>
      <w:r>
        <w:continuationSeparator/>
      </w:r>
    </w:p>
  </w:footnote>
  <w:footnote w:id="1">
    <w:p w:rsidR="002D5A3E" w:rsidRDefault="002D5A3E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D5A3E" w:rsidRDefault="002D5A3E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3E"/>
    <w:rsid w:val="002D5A3E"/>
    <w:rsid w:val="005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A3E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A3E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2D5A3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D5A3E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D5A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A3E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A3E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2D5A3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D5A3E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D5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6126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2018-07-17T17:25:00Z</dcterms:created>
</cp:coreProperties>
</file>